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C66D4" w14:textId="78CD0BFD" w:rsidR="00FF1BCA" w:rsidRPr="000211CA" w:rsidRDefault="00F20BA2" w:rsidP="00DA5BC6">
      <w:pPr>
        <w:tabs>
          <w:tab w:val="left" w:pos="1190"/>
        </w:tabs>
        <w:rPr>
          <w:rFonts w:ascii="Times New Roman" w:hAnsi="Times New Roman" w:cs="Times New Roman"/>
          <w:sz w:val="20"/>
          <w:szCs w:val="20"/>
        </w:rPr>
      </w:pPr>
      <w:r w:rsidRPr="000211CA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CE7658">
        <w:rPr>
          <w:rFonts w:ascii="Times New Roman" w:hAnsi="Times New Roman" w:cs="Times New Roman"/>
          <w:sz w:val="20"/>
          <w:szCs w:val="20"/>
        </w:rPr>
        <w:t>7</w:t>
      </w:r>
      <w:r w:rsidR="00D97FF0" w:rsidRPr="000211CA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2561C73B" w14:textId="77777777" w:rsidR="00D97FF0" w:rsidRPr="000211CA" w:rsidRDefault="00D97FF0" w:rsidP="00DA5BC6">
      <w:pPr>
        <w:tabs>
          <w:tab w:val="left" w:pos="1190"/>
        </w:tabs>
        <w:rPr>
          <w:rFonts w:ascii="Times New Roman" w:hAnsi="Times New Roman" w:cs="Times New Roman"/>
          <w:sz w:val="20"/>
          <w:szCs w:val="20"/>
        </w:rPr>
      </w:pPr>
    </w:p>
    <w:p w14:paraId="3324F1B5" w14:textId="77777777" w:rsidR="00D97FF0" w:rsidRPr="000211CA" w:rsidRDefault="004C62D0" w:rsidP="00D97FF0">
      <w:pPr>
        <w:tabs>
          <w:tab w:val="left" w:pos="1190"/>
        </w:tabs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211CA">
        <w:rPr>
          <w:rFonts w:ascii="Times New Roman" w:hAnsi="Times New Roman" w:cs="Times New Roman"/>
          <w:b/>
          <w:sz w:val="20"/>
          <w:szCs w:val="20"/>
          <w:u w:val="single"/>
        </w:rPr>
        <w:t>WYKAZ OSÓB, KTÓRE ZOSTANĄ ODELEGOWANE DO REALIZACJI ZAMÓWIENIA</w:t>
      </w:r>
    </w:p>
    <w:p w14:paraId="77C27C2F" w14:textId="46DB9919" w:rsidR="000459A6" w:rsidRPr="00FE0799" w:rsidRDefault="002E7183" w:rsidP="000459A6">
      <w:pPr>
        <w:tabs>
          <w:tab w:val="left" w:pos="3828"/>
        </w:tabs>
        <w:spacing w:line="360" w:lineRule="auto"/>
        <w:ind w:right="-427"/>
        <w:jc w:val="center"/>
        <w:rPr>
          <w:rFonts w:ascii="Times New Roman" w:hAnsi="Times New Roman" w:cs="Times New Roman"/>
          <w:sz w:val="20"/>
          <w:szCs w:val="20"/>
        </w:rPr>
      </w:pPr>
      <w:r w:rsidRPr="002E7183">
        <w:t xml:space="preserve"> </w:t>
      </w:r>
      <w:r w:rsidRPr="002E7183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"Świadczenia usługi rozwoju Portalu Infozawodowe dostępnego pod adresem infozawodowe.men.gov.pl</w:t>
      </w:r>
      <w:r w:rsidR="00AF44CD" w:rsidRPr="00AF44CD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 xml:space="preserve">” w ramach projektu pn. "Utworzenie i upowszechnienie portalu infozawodowe.men.gov.pl" współfinansowanego z Europejskiego Funduszu Społecznego Plus w ramach Programu Fundusze Europejskie dla Rozwoju Społecznego 2021-2027 </w:t>
      </w:r>
      <w:r w:rsidR="000459A6" w:rsidRPr="00FE0799">
        <w:rPr>
          <w:rFonts w:ascii="Times New Roman" w:hAnsi="Times New Roman" w:cs="Times New Roman"/>
          <w:sz w:val="20"/>
          <w:szCs w:val="20"/>
        </w:rPr>
        <w:t>(numer referencyjny ZA</w:t>
      </w:r>
      <w:r w:rsidR="00FF1BCA">
        <w:rPr>
          <w:rFonts w:ascii="Times New Roman" w:hAnsi="Times New Roman" w:cs="Times New Roman"/>
          <w:sz w:val="20"/>
          <w:szCs w:val="20"/>
        </w:rPr>
        <w:t>iBI.23</w:t>
      </w:r>
      <w:r w:rsidR="00D4313E">
        <w:rPr>
          <w:rFonts w:ascii="Times New Roman" w:hAnsi="Times New Roman" w:cs="Times New Roman"/>
          <w:sz w:val="20"/>
          <w:szCs w:val="20"/>
        </w:rPr>
        <w:t>3</w:t>
      </w:r>
      <w:r w:rsidR="00FF1BCA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6</w:t>
      </w:r>
      <w:r w:rsidR="008E758C">
        <w:rPr>
          <w:rFonts w:ascii="Times New Roman" w:hAnsi="Times New Roman" w:cs="Times New Roman"/>
          <w:sz w:val="20"/>
          <w:szCs w:val="20"/>
        </w:rPr>
        <w:t>.2025</w:t>
      </w:r>
      <w:r w:rsidR="000459A6" w:rsidRPr="00FE0799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pPr w:leftFromText="141" w:rightFromText="141" w:vertAnchor="text" w:tblpY="421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666"/>
        <w:gridCol w:w="2494"/>
        <w:gridCol w:w="2859"/>
        <w:gridCol w:w="2410"/>
        <w:gridCol w:w="2977"/>
      </w:tblGrid>
      <w:tr w:rsidR="00656844" w:rsidRPr="000211CA" w14:paraId="5754B3C6" w14:textId="77777777" w:rsidTr="0063692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78DA7D" w14:textId="77777777" w:rsidR="00656844" w:rsidRPr="000211CA" w:rsidRDefault="00656844" w:rsidP="00D977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Hlk171513257"/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62E657" w14:textId="77777777" w:rsidR="00656844" w:rsidRPr="00FF1BCA" w:rsidRDefault="00656844" w:rsidP="00D977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332B9E67" w14:textId="77777777" w:rsidR="00656844" w:rsidRPr="00892971" w:rsidRDefault="00656844" w:rsidP="00D977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  <w:p w14:paraId="2B68A691" w14:textId="77777777" w:rsidR="00656844" w:rsidRPr="00FF1BCA" w:rsidRDefault="00656844" w:rsidP="00D977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CAD7A6" w14:textId="38F39AE8" w:rsidR="00E33B1A" w:rsidRPr="00892971" w:rsidRDefault="00656844" w:rsidP="00B339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Funkcja pełniona w trakcie realizacji przedmiotu zamówienia</w:t>
            </w:r>
            <w:r w:rsidR="00E33B1A"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BFE661" w14:textId="21D060B7" w:rsidR="00656844" w:rsidRPr="00892971" w:rsidRDefault="0063692A" w:rsidP="00FF4F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dysponowania wskazanymi osobami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AD5AC6" w14:textId="117350CC" w:rsidR="00656844" w:rsidRPr="00892971" w:rsidRDefault="0063692A" w:rsidP="00D977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Czy osoba spełnia wymagania,  o których mowa w SWZ w pkt. 7.1.2 </w:t>
            </w:r>
            <w:proofErr w:type="spellStart"/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ppkt</w:t>
            </w:r>
            <w:proofErr w:type="spellEnd"/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b)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11747B" w14:textId="77777777" w:rsidR="00656844" w:rsidRPr="00892971" w:rsidRDefault="00656844" w:rsidP="00A477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0805BF7" w14:textId="3FF34CC9" w:rsidR="0063692A" w:rsidRPr="00892971" w:rsidRDefault="0063692A" w:rsidP="00A477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Posiadan</w:t>
            </w:r>
            <w:r w:rsidR="00D431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certyfikat</w:t>
            </w:r>
            <w:r w:rsidR="00D431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</w:t>
            </w:r>
            <w:r w:rsidR="003E65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/zaświadczenia/tytuły</w:t>
            </w:r>
          </w:p>
        </w:tc>
      </w:tr>
      <w:tr w:rsidR="00D97770" w:rsidRPr="000211CA" w14:paraId="75C03CF7" w14:textId="77777777" w:rsidTr="0063692A">
        <w:tc>
          <w:tcPr>
            <w:tcW w:w="1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8190BD" w14:textId="3EBCE00B" w:rsidR="00D97770" w:rsidRPr="000211CA" w:rsidRDefault="00D97770" w:rsidP="00D977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9A97D8" w14:textId="77777777" w:rsidR="00D97770" w:rsidRPr="000211CA" w:rsidRDefault="00D97770" w:rsidP="00D977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97770" w:rsidRPr="000211CA" w14:paraId="6827CEB7" w14:textId="77777777" w:rsidTr="0063692A">
        <w:tc>
          <w:tcPr>
            <w:tcW w:w="1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C78A" w14:textId="77777777" w:rsidR="00D97770" w:rsidRPr="000211CA" w:rsidRDefault="00D97770" w:rsidP="00D977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E40F" w14:textId="77777777" w:rsidR="00D97770" w:rsidRPr="000211CA" w:rsidRDefault="00D97770" w:rsidP="00D977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56844" w:rsidRPr="000211CA" w14:paraId="67347804" w14:textId="77777777" w:rsidTr="0063692A">
        <w:trPr>
          <w:trHeight w:val="15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323651" w14:textId="77777777" w:rsidR="00656844" w:rsidRPr="000211CA" w:rsidRDefault="00656844" w:rsidP="00D977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35ABA95" w14:textId="77777777" w:rsidR="00656844" w:rsidRPr="000211CA" w:rsidRDefault="00656844" w:rsidP="00D977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14:paraId="5AB4DB51" w14:textId="77777777" w:rsidR="00656844" w:rsidRPr="000211CA" w:rsidRDefault="00656844" w:rsidP="00D977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8F8F" w14:textId="77777777" w:rsidR="00656844" w:rsidRPr="000211CA" w:rsidRDefault="00656844" w:rsidP="00D97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58AF" w14:textId="5C0EE3FD" w:rsidR="00656844" w:rsidRPr="000211CA" w:rsidRDefault="007B1335" w:rsidP="00D977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Kierownik projektu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3273" w14:textId="1B60B3A7" w:rsidR="00656844" w:rsidRPr="000211CA" w:rsidRDefault="00656844" w:rsidP="00D977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9814" w14:textId="77777777" w:rsidR="0063692A" w:rsidRPr="0063692A" w:rsidRDefault="0063692A" w:rsidP="0063692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TAK/NIE*</w:t>
            </w:r>
          </w:p>
          <w:p w14:paraId="47877E6A" w14:textId="258C26C3" w:rsidR="00656844" w:rsidRPr="000211CA" w:rsidRDefault="0063692A" w:rsidP="0063692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*Wykonawca zobowiązany jest skreślić niepotrzebną odpowiedź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7F6D" w14:textId="6713623F" w:rsidR="00656844" w:rsidRPr="000211CA" w:rsidRDefault="00656844" w:rsidP="00D977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973EB9E" w14:textId="7AF2FA2D" w:rsidR="00A4774B" w:rsidRDefault="003E6579" w:rsidP="003E6579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………………….</w:t>
            </w:r>
          </w:p>
          <w:p w14:paraId="6B6A470C" w14:textId="567479FF" w:rsidR="003E6579" w:rsidRPr="003E6579" w:rsidRDefault="003E6579" w:rsidP="003E6579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………………….</w:t>
            </w:r>
          </w:p>
        </w:tc>
      </w:tr>
      <w:bookmarkEnd w:id="0"/>
    </w:tbl>
    <w:p w14:paraId="7671A678" w14:textId="5E1B7B64" w:rsidR="0009596B" w:rsidRPr="000211CA" w:rsidRDefault="0009596B" w:rsidP="0030298F">
      <w:pPr>
        <w:pStyle w:val="Tekstblokowy"/>
        <w:jc w:val="center"/>
        <w:rPr>
          <w:rFonts w:ascii="Times New Roman" w:hAnsi="Times New Roman" w:cs="Times New Roman"/>
          <w:b/>
          <w:caps/>
          <w:szCs w:val="20"/>
        </w:rPr>
      </w:pPr>
    </w:p>
    <w:p w14:paraId="5B54A254" w14:textId="35C9A778" w:rsidR="0009596B" w:rsidRDefault="0009596B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142A893D" w14:textId="4AC07C83" w:rsidR="007B1335" w:rsidRDefault="007B1335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1015177C" w14:textId="582BBC32" w:rsidR="007B1335" w:rsidRDefault="007B1335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tbl>
      <w:tblPr>
        <w:tblpPr w:leftFromText="141" w:rightFromText="141" w:vertAnchor="text" w:tblpY="421"/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2766"/>
        <w:gridCol w:w="2475"/>
        <w:gridCol w:w="236"/>
        <w:gridCol w:w="4001"/>
        <w:gridCol w:w="3894"/>
      </w:tblGrid>
      <w:tr w:rsidR="007B1335" w:rsidRPr="000211CA" w14:paraId="029A0DD3" w14:textId="77777777" w:rsidTr="00AF44CD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615E44" w14:textId="77777777" w:rsidR="007B1335" w:rsidRPr="000211CA" w:rsidRDefault="007B1335" w:rsidP="00EC1C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6A4FB7" w14:textId="77777777" w:rsidR="007B1335" w:rsidRPr="000211CA" w:rsidRDefault="007B1335" w:rsidP="00EC1C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A80E05E" w14:textId="77777777" w:rsidR="007B1335" w:rsidRPr="000211CA" w:rsidRDefault="007B1335" w:rsidP="00EC1C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  <w:p w14:paraId="4D2C5B87" w14:textId="77777777" w:rsidR="007B1335" w:rsidRPr="000211CA" w:rsidRDefault="007B1335" w:rsidP="00EC1C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C01AAB" w14:textId="77777777" w:rsidR="007B1335" w:rsidRPr="000211CA" w:rsidRDefault="007B1335" w:rsidP="00EC1C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Funkcja pełniona w trakcie realizacji przedmiotu zamówienia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CBD6AF" w14:textId="77777777" w:rsidR="007B1335" w:rsidRPr="000211CA" w:rsidRDefault="007B1335" w:rsidP="00EC1C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F7B2C5" w14:textId="77777777" w:rsidR="007B1335" w:rsidRPr="000211CA" w:rsidRDefault="007B1335" w:rsidP="00EC1C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dysponowania wskazanymi osobami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91F613" w14:textId="3C138F94" w:rsidR="007B1335" w:rsidRPr="000211CA" w:rsidRDefault="00CE7658" w:rsidP="00EC1C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76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Czy osoba spełnia wymagania,  o których mowa w SWZ w pkt. 7.1.2 </w:t>
            </w:r>
            <w:proofErr w:type="spellStart"/>
            <w:r w:rsidRPr="00CE76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ppkt</w:t>
            </w:r>
            <w:proofErr w:type="spellEnd"/>
            <w:r w:rsidRPr="00CE76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b)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</w:t>
            </w:r>
          </w:p>
        </w:tc>
      </w:tr>
      <w:tr w:rsidR="007B1335" w:rsidRPr="000211CA" w14:paraId="743DDE7A" w14:textId="77777777" w:rsidTr="00AF44CD">
        <w:tc>
          <w:tcPr>
            <w:tcW w:w="10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10FFBD" w14:textId="77777777" w:rsidR="007B1335" w:rsidRPr="000211CA" w:rsidRDefault="007B1335" w:rsidP="00EC1C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2FD653" w14:textId="77777777" w:rsidR="007B1335" w:rsidRPr="000211CA" w:rsidRDefault="007B1335" w:rsidP="00EC1C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B1335" w:rsidRPr="000211CA" w14:paraId="6CD6433A" w14:textId="77777777" w:rsidTr="00AF44CD">
        <w:tc>
          <w:tcPr>
            <w:tcW w:w="10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F499" w14:textId="77777777" w:rsidR="007B1335" w:rsidRPr="000211CA" w:rsidRDefault="007B1335" w:rsidP="00EC1C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31E1" w14:textId="77777777" w:rsidR="007B1335" w:rsidRPr="000211CA" w:rsidRDefault="007B1335" w:rsidP="00EC1C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B1335" w:rsidRPr="000211CA" w14:paraId="6F6D3D04" w14:textId="77777777" w:rsidTr="00AF44CD">
        <w:trPr>
          <w:trHeight w:val="15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DDF4A3" w14:textId="77777777" w:rsidR="007B1335" w:rsidRPr="000211CA" w:rsidRDefault="007B1335" w:rsidP="00EC1C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FF190F" w14:textId="7372B2E3" w:rsidR="007B1335" w:rsidRPr="000211CA" w:rsidRDefault="007B1335" w:rsidP="00EC1C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14:paraId="20713A6E" w14:textId="77777777" w:rsidR="007B1335" w:rsidRPr="000211CA" w:rsidRDefault="007B1335" w:rsidP="00EC1C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B499B" w14:textId="77777777" w:rsidR="007B1335" w:rsidRPr="000211CA" w:rsidRDefault="007B1335" w:rsidP="00EC1C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38944" w14:textId="6C74C909" w:rsidR="007B1335" w:rsidRPr="000211CA" w:rsidRDefault="007B1335" w:rsidP="00EC1C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Programista Front-end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B3E5" w14:textId="77777777" w:rsidR="007B1335" w:rsidRPr="000211CA" w:rsidRDefault="007B1335" w:rsidP="00EC1C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28E4" w14:textId="77777777" w:rsidR="007B1335" w:rsidRPr="000211CA" w:rsidRDefault="007B1335" w:rsidP="00EC1CF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5C8C" w14:textId="77777777" w:rsidR="003B2967" w:rsidRDefault="003B2967" w:rsidP="003B29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849BFB0" w14:textId="79DEEAD8" w:rsidR="003B2967" w:rsidRDefault="003B2967" w:rsidP="003B29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TAK/NIE*</w:t>
            </w:r>
          </w:p>
          <w:p w14:paraId="504B91D6" w14:textId="77777777" w:rsidR="003B2967" w:rsidRDefault="003B2967" w:rsidP="003B29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*Wykonawca zobowiązany jest skreślić niepotrzebną odpowiedź</w:t>
            </w:r>
          </w:p>
          <w:p w14:paraId="3410467F" w14:textId="77777777" w:rsidR="007B1335" w:rsidRPr="000211CA" w:rsidRDefault="007B1335" w:rsidP="00EC1C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0DFB2C4" w14:textId="3B334F9C" w:rsidR="007B1335" w:rsidRDefault="007B1335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3A81F3F5" w14:textId="5F7D0CC2" w:rsidR="007B1335" w:rsidRDefault="007B1335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5B5F5EF1" w14:textId="5B9658E8" w:rsidR="007B1335" w:rsidRDefault="007B1335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31DDB30B" w14:textId="1976FE4A" w:rsidR="007B1335" w:rsidRDefault="007B1335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050612FC" w14:textId="7FFB6338" w:rsidR="007B1335" w:rsidRDefault="007B1335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6A1A6223" w14:textId="4F03CB47" w:rsidR="007B1335" w:rsidRDefault="007B1335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5F9A2F85" w14:textId="51753880" w:rsidR="007B1335" w:rsidRDefault="007B1335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19056DC1" w14:textId="77777777" w:rsidR="007B1335" w:rsidRDefault="007B1335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tbl>
      <w:tblPr>
        <w:tblpPr w:leftFromText="141" w:rightFromText="141" w:vertAnchor="text" w:tblpY="421"/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666"/>
        <w:gridCol w:w="2494"/>
        <w:gridCol w:w="236"/>
        <w:gridCol w:w="4041"/>
        <w:gridCol w:w="3934"/>
      </w:tblGrid>
      <w:tr w:rsidR="007B1335" w:rsidRPr="000211CA" w14:paraId="03630B4E" w14:textId="77777777" w:rsidTr="0063692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BD065E" w14:textId="77777777" w:rsidR="007B1335" w:rsidRPr="000211CA" w:rsidRDefault="007B1335" w:rsidP="00EC1C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Hlk197594866"/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AA0F74" w14:textId="77777777" w:rsidR="007B1335" w:rsidRPr="000211CA" w:rsidRDefault="007B1335" w:rsidP="00EC1C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B1F9DAC" w14:textId="77777777" w:rsidR="007B1335" w:rsidRPr="000211CA" w:rsidRDefault="007B1335" w:rsidP="00EC1C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  <w:p w14:paraId="76F0A2BA" w14:textId="77777777" w:rsidR="007B1335" w:rsidRPr="000211CA" w:rsidRDefault="007B1335" w:rsidP="00EC1C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9FB235" w14:textId="77777777" w:rsidR="007B1335" w:rsidRPr="000211CA" w:rsidRDefault="007B1335" w:rsidP="00EC1C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Funkcja pełniona w trakcie realizacji przedmiotu zamówienia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845FD0" w14:textId="77777777" w:rsidR="007B1335" w:rsidRPr="000211CA" w:rsidRDefault="007B1335" w:rsidP="00EC1C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5C901E" w14:textId="77777777" w:rsidR="007B1335" w:rsidRPr="000211CA" w:rsidRDefault="007B1335" w:rsidP="00EC1C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dysponowania wskazanymi osobami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11BBEB" w14:textId="5577F30A" w:rsidR="007B1335" w:rsidRPr="000211CA" w:rsidRDefault="00CE7658" w:rsidP="00EC1C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76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Czy osoba spełnia wymagania,  o których mowa w SWZ w pkt. 7.1.2 </w:t>
            </w:r>
            <w:proofErr w:type="spellStart"/>
            <w:r w:rsidRPr="00CE76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ppkt</w:t>
            </w:r>
            <w:proofErr w:type="spellEnd"/>
            <w:r w:rsidRPr="00CE76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b)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</w:t>
            </w:r>
          </w:p>
        </w:tc>
      </w:tr>
      <w:tr w:rsidR="007B1335" w:rsidRPr="000211CA" w14:paraId="5BE6CAAA" w14:textId="77777777" w:rsidTr="0063692A"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B55627" w14:textId="77777777" w:rsidR="007B1335" w:rsidRPr="000211CA" w:rsidRDefault="007B1335" w:rsidP="00EC1C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CB6CD18" w14:textId="77777777" w:rsidR="007B1335" w:rsidRPr="000211CA" w:rsidRDefault="007B1335" w:rsidP="00EC1C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B1335" w:rsidRPr="000211CA" w14:paraId="3CB70461" w14:textId="77777777" w:rsidTr="0063692A"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B765" w14:textId="77777777" w:rsidR="007B1335" w:rsidRPr="000211CA" w:rsidRDefault="007B1335" w:rsidP="00EC1C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7D26" w14:textId="77777777" w:rsidR="007B1335" w:rsidRPr="000211CA" w:rsidRDefault="007B1335" w:rsidP="00EC1C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B1335" w:rsidRPr="000211CA" w14:paraId="4E499501" w14:textId="77777777" w:rsidTr="0063692A">
        <w:trPr>
          <w:trHeight w:val="15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2FD474" w14:textId="77777777" w:rsidR="007B1335" w:rsidRPr="000211CA" w:rsidRDefault="007B1335" w:rsidP="00EC1C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F65077" w14:textId="77A4D297" w:rsidR="007B1335" w:rsidRPr="000211CA" w:rsidRDefault="0059301F" w:rsidP="00EC1C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14:paraId="0979B568" w14:textId="77777777" w:rsidR="007B1335" w:rsidRPr="000211CA" w:rsidRDefault="007B1335" w:rsidP="00EC1C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17E5" w14:textId="77777777" w:rsidR="007B1335" w:rsidRPr="000211CA" w:rsidRDefault="007B1335" w:rsidP="00EC1C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801C" w14:textId="510E705D" w:rsidR="007B1335" w:rsidRPr="000211CA" w:rsidRDefault="00830ACB" w:rsidP="00EC1C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Programista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Back</w:t>
            </w:r>
            <w:proofErr w:type="spellEnd"/>
            <w:r w:rsidR="007B1335">
              <w:rPr>
                <w:rFonts w:ascii="Times New Roman" w:hAnsi="Times New Roman" w:cs="Times New Roman"/>
                <w:b/>
                <w:sz w:val="20"/>
                <w:szCs w:val="20"/>
              </w:rPr>
              <w:t>-end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9CCB" w14:textId="77777777" w:rsidR="007B1335" w:rsidRPr="000211CA" w:rsidRDefault="007B1335" w:rsidP="00EC1C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03DF" w14:textId="77777777" w:rsidR="007B1335" w:rsidRPr="000211CA" w:rsidRDefault="007B1335" w:rsidP="00EC1CF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8680" w14:textId="77777777" w:rsidR="003B2967" w:rsidRDefault="003B2967" w:rsidP="003B29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F9B1EAF" w14:textId="4CD46FC4" w:rsidR="003B2967" w:rsidRDefault="003B2967" w:rsidP="003B29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TAK/NIE*</w:t>
            </w:r>
          </w:p>
          <w:p w14:paraId="5CF510B7" w14:textId="77777777" w:rsidR="003B2967" w:rsidRDefault="003B2967" w:rsidP="003B29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*Wykonawca zobowiązany jest skreślić niepotrzebną odpowiedź</w:t>
            </w:r>
          </w:p>
          <w:p w14:paraId="0920E6F9" w14:textId="77777777" w:rsidR="007B1335" w:rsidRPr="000211CA" w:rsidRDefault="007B1335" w:rsidP="00EC1C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bookmarkEnd w:id="1"/>
    </w:tbl>
    <w:p w14:paraId="10D2B32F" w14:textId="63A5BADC" w:rsidR="007B1335" w:rsidRDefault="007B1335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67FE7DD5" w14:textId="1DA74EA3" w:rsidR="007B1335" w:rsidRDefault="007B1335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36808F6B" w14:textId="625E57E8" w:rsidR="00830ACB" w:rsidRDefault="00830ACB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585F3945" w14:textId="7C71716E" w:rsidR="00830ACB" w:rsidRDefault="00830ACB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0BAD4EFB" w14:textId="77777777" w:rsidR="0059301F" w:rsidRDefault="0059301F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42716487" w14:textId="77777777" w:rsidR="0059301F" w:rsidRDefault="0059301F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5A183987" w14:textId="77777777" w:rsidR="0059301F" w:rsidRDefault="0059301F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056A1319" w14:textId="77777777" w:rsidR="0059301F" w:rsidRDefault="0059301F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1C01AF86" w14:textId="77777777" w:rsidR="0059301F" w:rsidRDefault="0059301F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68F424AA" w14:textId="13E443A6" w:rsidR="00830ACB" w:rsidRDefault="00830ACB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370404EE" w14:textId="303DFF32" w:rsidR="00CE7658" w:rsidRDefault="00CE7658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5573E7BF" w14:textId="3BC06682" w:rsidR="00CE7658" w:rsidRDefault="00CE7658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5F296BAE" w14:textId="75AC7A3F" w:rsidR="00CE7658" w:rsidRDefault="00CE7658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tbl>
      <w:tblPr>
        <w:tblpPr w:leftFromText="141" w:rightFromText="141" w:vertAnchor="text" w:tblpY="421"/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666"/>
        <w:gridCol w:w="2494"/>
        <w:gridCol w:w="236"/>
        <w:gridCol w:w="4041"/>
        <w:gridCol w:w="3934"/>
      </w:tblGrid>
      <w:tr w:rsidR="00E71EC9" w:rsidRPr="000211CA" w14:paraId="51AE4D4A" w14:textId="77777777" w:rsidTr="00E7602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887235" w14:textId="77777777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921BD8" w14:textId="77777777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142F6FA" w14:textId="77777777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  <w:p w14:paraId="21098F91" w14:textId="77777777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D570BE" w14:textId="77777777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Funkcja pełniona w trakcie realizacji przedmiotu zamówienia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52CBF1" w14:textId="77777777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66A8C1" w14:textId="77777777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dysponowania wskazanymi osobami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64C38A" w14:textId="12865171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76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Czy osoba spełnia wymagania,  o których mowa w SWZ w pkt. 7.1.2 </w:t>
            </w:r>
            <w:proofErr w:type="spellStart"/>
            <w:r w:rsidRPr="00CE76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ppkt</w:t>
            </w:r>
            <w:proofErr w:type="spellEnd"/>
            <w:r w:rsidRPr="00CE76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b)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4</w:t>
            </w:r>
          </w:p>
        </w:tc>
      </w:tr>
      <w:tr w:rsidR="00E71EC9" w:rsidRPr="000211CA" w14:paraId="11A8AE9D" w14:textId="77777777" w:rsidTr="00E76023"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D7E6A7" w14:textId="77777777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B8552E" w14:textId="77777777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71EC9" w:rsidRPr="000211CA" w14:paraId="1F407A1D" w14:textId="77777777" w:rsidTr="00E76023"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7BE7" w14:textId="77777777" w:rsidR="00E71EC9" w:rsidRPr="000211CA" w:rsidRDefault="00E71EC9" w:rsidP="00E76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0F9B" w14:textId="77777777" w:rsidR="00E71EC9" w:rsidRPr="000211CA" w:rsidRDefault="00E71EC9" w:rsidP="00E76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71EC9" w:rsidRPr="000211CA" w14:paraId="03AC6784" w14:textId="77777777" w:rsidTr="00E76023">
        <w:trPr>
          <w:trHeight w:val="15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9964FC" w14:textId="77777777" w:rsidR="00E71EC9" w:rsidRPr="000211CA" w:rsidRDefault="00E71EC9" w:rsidP="00E760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C3BEBD" w14:textId="73D369D3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14:paraId="4A790C10" w14:textId="77777777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8C85" w14:textId="77777777" w:rsidR="00E71EC9" w:rsidRPr="000211CA" w:rsidRDefault="00E71EC9" w:rsidP="00E760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8176" w14:textId="7A5B6B24" w:rsidR="00E71EC9" w:rsidRPr="000211CA" w:rsidRDefault="00E71EC9" w:rsidP="00E760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1EC9">
              <w:rPr>
                <w:rFonts w:ascii="Times New Roman" w:hAnsi="Times New Roman" w:cs="Times New Roman"/>
                <w:b/>
                <w:sz w:val="20"/>
                <w:szCs w:val="20"/>
              </w:rPr>
              <w:t>Specjalista ds. testów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8014" w14:textId="77777777" w:rsidR="00E71EC9" w:rsidRPr="000211CA" w:rsidRDefault="00E71EC9" w:rsidP="00E760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74FA" w14:textId="77777777" w:rsidR="00E71EC9" w:rsidRPr="000211CA" w:rsidRDefault="00E71EC9" w:rsidP="00E7602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8273" w14:textId="77777777" w:rsidR="00E71EC9" w:rsidRDefault="00E71EC9" w:rsidP="00E760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0E53158" w14:textId="77777777" w:rsidR="00E71EC9" w:rsidRDefault="00E71EC9" w:rsidP="00E760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TAK/NIE*</w:t>
            </w:r>
          </w:p>
          <w:p w14:paraId="23A2E652" w14:textId="77777777" w:rsidR="00E71EC9" w:rsidRDefault="00E71EC9" w:rsidP="00E760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*Wykonawca zobowiązany jest skreślić niepotrzebną odpowiedź</w:t>
            </w:r>
          </w:p>
          <w:p w14:paraId="3B6A9A40" w14:textId="77777777" w:rsidR="00E71EC9" w:rsidRPr="000211CA" w:rsidRDefault="00E71EC9" w:rsidP="00E760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4DAC602" w14:textId="22A78079" w:rsidR="00CE7658" w:rsidRDefault="00CE7658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0EF878CD" w14:textId="641BFFA9" w:rsidR="00CE7658" w:rsidRDefault="00CE7658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212BDEA9" w14:textId="2B09B68A" w:rsidR="0063692A" w:rsidRDefault="0063692A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2EAC8800" w14:textId="7234B05B" w:rsidR="0063692A" w:rsidRDefault="0063692A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48B9BC7B" w14:textId="77777777" w:rsidR="00E71EC9" w:rsidRDefault="00E71EC9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19611840" w14:textId="77777777" w:rsidR="00E71EC9" w:rsidRDefault="00E71EC9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44E6AE9B" w14:textId="77777777" w:rsidR="00E71EC9" w:rsidRDefault="00E71EC9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tbl>
      <w:tblPr>
        <w:tblpPr w:leftFromText="141" w:rightFromText="141" w:vertAnchor="text" w:tblpY="421"/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666"/>
        <w:gridCol w:w="2494"/>
        <w:gridCol w:w="236"/>
        <w:gridCol w:w="4041"/>
        <w:gridCol w:w="3934"/>
      </w:tblGrid>
      <w:tr w:rsidR="00E71EC9" w:rsidRPr="000211CA" w14:paraId="793FECF6" w14:textId="77777777" w:rsidTr="00E7602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C541C1" w14:textId="77777777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7873F7" w14:textId="77777777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A057EF5" w14:textId="77777777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  <w:p w14:paraId="4FE447A2" w14:textId="77777777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9CE866" w14:textId="77777777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Funkcja pełniona w trakcie realizacji przedmiotu zamówienia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8C3CAA" w14:textId="77777777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0014A8" w14:textId="77777777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dysponowania wskazanymi osobami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255522" w14:textId="174A1C02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76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Czy osoba spełnia wymagania,  o których mowa w SWZ w pkt. 7.1.2 </w:t>
            </w:r>
            <w:proofErr w:type="spellStart"/>
            <w:r w:rsidRPr="00CE76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ppkt</w:t>
            </w:r>
            <w:proofErr w:type="spellEnd"/>
            <w:r w:rsidRPr="00CE76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b)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5</w:t>
            </w:r>
          </w:p>
        </w:tc>
      </w:tr>
      <w:tr w:rsidR="00E71EC9" w:rsidRPr="000211CA" w14:paraId="4BA2B312" w14:textId="77777777" w:rsidTr="00E76023"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72A410" w14:textId="77777777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0CB5AE" w14:textId="77777777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71EC9" w:rsidRPr="000211CA" w14:paraId="5604C770" w14:textId="77777777" w:rsidTr="00E76023"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91BB" w14:textId="77777777" w:rsidR="00E71EC9" w:rsidRPr="000211CA" w:rsidRDefault="00E71EC9" w:rsidP="00E76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84C1" w14:textId="77777777" w:rsidR="00E71EC9" w:rsidRPr="000211CA" w:rsidRDefault="00E71EC9" w:rsidP="00E76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71EC9" w:rsidRPr="000211CA" w14:paraId="6E9D05DF" w14:textId="77777777" w:rsidTr="00E76023">
        <w:trPr>
          <w:trHeight w:val="15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640009" w14:textId="77777777" w:rsidR="00E71EC9" w:rsidRPr="000211CA" w:rsidRDefault="00E71EC9" w:rsidP="00E760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6225C5" w14:textId="7587A3D1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14:paraId="3B4FE1DD" w14:textId="77777777" w:rsidR="00E71EC9" w:rsidRPr="000211CA" w:rsidRDefault="00E71EC9" w:rsidP="00E760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B953" w14:textId="77777777" w:rsidR="00E71EC9" w:rsidRPr="000211CA" w:rsidRDefault="00E71EC9" w:rsidP="00E760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570E" w14:textId="1B84887C" w:rsidR="00E71EC9" w:rsidRPr="000211CA" w:rsidRDefault="00E71EC9" w:rsidP="00E760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1EC9">
              <w:rPr>
                <w:rFonts w:ascii="Times New Roman" w:hAnsi="Times New Roman" w:cs="Times New Roman"/>
                <w:b/>
                <w:sz w:val="20"/>
                <w:szCs w:val="20"/>
              </w:rPr>
              <w:t>Analityk Biznesowo - Systemowy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8CE0" w14:textId="77777777" w:rsidR="00E71EC9" w:rsidRPr="000211CA" w:rsidRDefault="00E71EC9" w:rsidP="00E760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6796" w14:textId="77777777" w:rsidR="00E71EC9" w:rsidRPr="000211CA" w:rsidRDefault="00E71EC9" w:rsidP="00E7602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A2DB" w14:textId="77777777" w:rsidR="00E71EC9" w:rsidRDefault="00E71EC9" w:rsidP="00E760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A51A2B2" w14:textId="77777777" w:rsidR="00E71EC9" w:rsidRDefault="00E71EC9" w:rsidP="00E760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TAK/NIE*</w:t>
            </w:r>
          </w:p>
          <w:p w14:paraId="68DB5928" w14:textId="77777777" w:rsidR="00E71EC9" w:rsidRDefault="00E71EC9" w:rsidP="00E760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*Wykonawca zobowiązany jest skreślić niepotrzebną odpowiedź</w:t>
            </w:r>
          </w:p>
          <w:p w14:paraId="41F85336" w14:textId="77777777" w:rsidR="00E71EC9" w:rsidRPr="000211CA" w:rsidRDefault="00E71EC9" w:rsidP="00E760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80F8EB2" w14:textId="77777777" w:rsidR="008E758C" w:rsidRDefault="008E758C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5E4F8D00" w14:textId="77777777" w:rsidR="00E71EC9" w:rsidRDefault="00E71EC9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5548897D" w14:textId="77777777" w:rsidR="00E71EC9" w:rsidRDefault="00E71EC9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5EFA041A" w14:textId="77777777" w:rsidR="00E71EC9" w:rsidRDefault="00E71EC9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05D89407" w14:textId="77777777" w:rsidR="00E71EC9" w:rsidRDefault="00E71EC9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622D01DE" w14:textId="77777777" w:rsidR="00E71EC9" w:rsidRDefault="00E71EC9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614A7D60" w14:textId="77777777" w:rsidR="00E71EC9" w:rsidRDefault="00E71EC9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24162B04" w14:textId="77777777" w:rsidR="00E71EC9" w:rsidRDefault="00E71EC9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04E804F2" w14:textId="77777777" w:rsidR="004849EE" w:rsidRDefault="004849EE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631BBC93" w14:textId="77777777" w:rsidR="004849EE" w:rsidRDefault="004849EE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tbl>
      <w:tblPr>
        <w:tblpPr w:leftFromText="141" w:rightFromText="141" w:vertAnchor="text" w:tblpY="421"/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666"/>
        <w:gridCol w:w="2217"/>
        <w:gridCol w:w="2171"/>
        <w:gridCol w:w="2699"/>
        <w:gridCol w:w="2971"/>
      </w:tblGrid>
      <w:tr w:rsidR="004849EE" w:rsidRPr="000211CA" w14:paraId="6B856062" w14:textId="394BCC27" w:rsidTr="004849E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C93AB7" w14:textId="77777777" w:rsidR="004849EE" w:rsidRPr="000211CA" w:rsidRDefault="004849EE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DE5F24" w14:textId="77777777" w:rsidR="004849EE" w:rsidRPr="000211CA" w:rsidRDefault="004849EE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1F4A7B2" w14:textId="77777777" w:rsidR="004849EE" w:rsidRPr="000211CA" w:rsidRDefault="004849EE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  <w:p w14:paraId="21D2134F" w14:textId="77777777" w:rsidR="004849EE" w:rsidRPr="000211CA" w:rsidRDefault="004849EE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3B87A9" w14:textId="77777777" w:rsidR="004849EE" w:rsidRPr="000211CA" w:rsidRDefault="004849EE" w:rsidP="00E76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Funkcja pełniona w trakcie realizacji przedmiotu zamówienia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D00D39" w14:textId="56DEBEEF" w:rsidR="004849EE" w:rsidRPr="000211CA" w:rsidRDefault="004849EE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49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dysponowania wskazanymi osobami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9831B3" w14:textId="79474047" w:rsidR="004849EE" w:rsidRPr="000211CA" w:rsidRDefault="004849EE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49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Czy osoba spełnia wymagania,  o których mowa w SWZ w pkt. 7.1.2 </w:t>
            </w:r>
            <w:proofErr w:type="spellStart"/>
            <w:r w:rsidRPr="004849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ppkt</w:t>
            </w:r>
            <w:proofErr w:type="spellEnd"/>
            <w:r w:rsidRPr="004849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b) 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B792BF" w14:textId="0B9BA9A5" w:rsidR="004849EE" w:rsidRPr="000211CA" w:rsidRDefault="004849EE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49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Posiadane certyfikaty/zaświadczenia/tytuły</w:t>
            </w:r>
          </w:p>
        </w:tc>
      </w:tr>
      <w:tr w:rsidR="004849EE" w:rsidRPr="000211CA" w14:paraId="21814D65" w14:textId="5DCA6FBE" w:rsidTr="004849EE"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CF75E0" w14:textId="77777777" w:rsidR="004849EE" w:rsidRPr="000211CA" w:rsidRDefault="004849EE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EA1055" w14:textId="77777777" w:rsidR="004849EE" w:rsidRPr="000211CA" w:rsidRDefault="004849EE" w:rsidP="00E760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849EE" w:rsidRPr="000211CA" w14:paraId="04DA18BD" w14:textId="04F318F1" w:rsidTr="004849EE"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2DE39" w14:textId="77777777" w:rsidR="004849EE" w:rsidRPr="000211CA" w:rsidRDefault="004849EE" w:rsidP="00E76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3C4C" w14:textId="77777777" w:rsidR="004849EE" w:rsidRPr="000211CA" w:rsidRDefault="004849EE" w:rsidP="00E76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849EE" w:rsidRPr="000211CA" w14:paraId="16770CEB" w14:textId="00488D7E" w:rsidTr="004849EE">
        <w:trPr>
          <w:trHeight w:val="15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F3B811" w14:textId="77777777" w:rsidR="004849EE" w:rsidRPr="000211CA" w:rsidRDefault="004849EE" w:rsidP="00E760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E940DD" w14:textId="339E8DAB" w:rsidR="004849EE" w:rsidRPr="000211CA" w:rsidRDefault="004849EE" w:rsidP="00E760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14:paraId="146A2C37" w14:textId="77777777" w:rsidR="004849EE" w:rsidRPr="000211CA" w:rsidRDefault="004849EE" w:rsidP="00E760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E9DC" w14:textId="77777777" w:rsidR="004849EE" w:rsidRPr="000211CA" w:rsidRDefault="004849EE" w:rsidP="00E760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7962" w14:textId="44D31CFC" w:rsidR="004849EE" w:rsidRPr="000211CA" w:rsidRDefault="004849EE" w:rsidP="00E760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183">
              <w:rPr>
                <w:rFonts w:ascii="Times New Roman" w:hAnsi="Times New Roman" w:cs="Times New Roman"/>
                <w:b/>
                <w:sz w:val="20"/>
                <w:szCs w:val="20"/>
              </w:rPr>
              <w:t>Architekt Systemów IT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83FC" w14:textId="77777777" w:rsidR="004849EE" w:rsidRPr="000211CA" w:rsidRDefault="004849EE" w:rsidP="00E760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E2F4" w14:textId="77777777" w:rsidR="004849EE" w:rsidRPr="004849EE" w:rsidRDefault="004849EE" w:rsidP="004849E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849E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TAK/NIE*</w:t>
            </w:r>
          </w:p>
          <w:p w14:paraId="7DBB3D26" w14:textId="7A1C7C4F" w:rsidR="004849EE" w:rsidRPr="000211CA" w:rsidRDefault="004849EE" w:rsidP="004849E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849E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*Wykonawca zobowiązany jest skreślić niepotrzebną odpowiedź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DC82" w14:textId="77777777" w:rsidR="004849EE" w:rsidRDefault="004849EE" w:rsidP="00E760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3E6C097" w14:textId="76283366" w:rsidR="004849EE" w:rsidRPr="000211CA" w:rsidRDefault="004849EE" w:rsidP="004849E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49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1……………….</w:t>
            </w:r>
          </w:p>
        </w:tc>
      </w:tr>
    </w:tbl>
    <w:p w14:paraId="1351C075" w14:textId="77777777" w:rsidR="00E71EC9" w:rsidRDefault="00E71EC9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38BCF3E6" w14:textId="77777777" w:rsidR="00E71EC9" w:rsidRDefault="00E71EC9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52E32421" w14:textId="77777777" w:rsidR="0011052D" w:rsidRDefault="0011052D" w:rsidP="000211CA">
      <w:pPr>
        <w:adjustRightInd w:val="0"/>
        <w:spacing w:before="120" w:after="75"/>
        <w:ind w:left="8496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111DF7FB" w14:textId="77777777" w:rsidR="002E7183" w:rsidRDefault="002E7183" w:rsidP="00BE4254">
      <w:pPr>
        <w:adjustRightInd w:val="0"/>
        <w:spacing w:before="120" w:after="75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17989B48" w14:textId="77777777" w:rsidR="004849EE" w:rsidRDefault="004849EE" w:rsidP="000211CA">
      <w:pPr>
        <w:adjustRightInd w:val="0"/>
        <w:spacing w:before="120" w:after="75"/>
        <w:ind w:left="8496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47481FD5" w14:textId="77777777" w:rsidR="004849EE" w:rsidRDefault="004849EE" w:rsidP="000211CA">
      <w:pPr>
        <w:adjustRightInd w:val="0"/>
        <w:spacing w:before="120" w:after="75"/>
        <w:ind w:left="8496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75F4EB34" w14:textId="77777777" w:rsidR="004849EE" w:rsidRDefault="004849EE" w:rsidP="000211CA">
      <w:pPr>
        <w:adjustRightInd w:val="0"/>
        <w:spacing w:before="120" w:after="75"/>
        <w:ind w:left="8496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4B3B3016" w14:textId="77777777" w:rsidR="004849EE" w:rsidRDefault="004849EE" w:rsidP="000211CA">
      <w:pPr>
        <w:adjustRightInd w:val="0"/>
        <w:spacing w:before="120" w:after="75"/>
        <w:ind w:left="8496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6A767248" w14:textId="77777777" w:rsidR="004849EE" w:rsidRDefault="004849EE" w:rsidP="000211CA">
      <w:pPr>
        <w:adjustRightInd w:val="0"/>
        <w:spacing w:before="120" w:after="75"/>
        <w:ind w:left="8496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0D5E1337" w14:textId="77777777" w:rsidR="004849EE" w:rsidRDefault="004849EE" w:rsidP="000211CA">
      <w:pPr>
        <w:adjustRightInd w:val="0"/>
        <w:spacing w:before="120" w:after="75"/>
        <w:ind w:left="8496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2EFEDFAF" w14:textId="77777777" w:rsidR="004849EE" w:rsidRDefault="004849EE" w:rsidP="000211CA">
      <w:pPr>
        <w:adjustRightInd w:val="0"/>
        <w:spacing w:before="120" w:after="75"/>
        <w:ind w:left="8496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34BE8AC1" w14:textId="77777777" w:rsidR="004849EE" w:rsidRDefault="004849EE" w:rsidP="000211CA">
      <w:pPr>
        <w:adjustRightInd w:val="0"/>
        <w:spacing w:before="120" w:after="75"/>
        <w:ind w:left="8496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34A30C26" w14:textId="77777777" w:rsidR="004849EE" w:rsidRDefault="004849EE" w:rsidP="000211CA">
      <w:pPr>
        <w:adjustRightInd w:val="0"/>
        <w:spacing w:before="120" w:after="75"/>
        <w:ind w:left="8496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5875E159" w14:textId="77777777" w:rsidR="004849EE" w:rsidRDefault="004849EE" w:rsidP="000211CA">
      <w:pPr>
        <w:adjustRightInd w:val="0"/>
        <w:spacing w:before="120" w:after="75"/>
        <w:ind w:left="8496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395CBAE9" w14:textId="6E15E16C" w:rsidR="0011052D" w:rsidRDefault="0011052D" w:rsidP="000211CA">
      <w:pPr>
        <w:adjustRightInd w:val="0"/>
        <w:spacing w:before="120" w:after="75"/>
        <w:ind w:left="8496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11052D">
        <w:rPr>
          <w:rFonts w:ascii="Times New Roman" w:hAnsi="Times New Roman" w:cs="Times New Roman"/>
          <w:i/>
          <w:color w:val="FF0000"/>
          <w:sz w:val="20"/>
          <w:szCs w:val="20"/>
        </w:rPr>
        <w:t>Wykaz wymaga opatrzenia</w:t>
      </w:r>
    </w:p>
    <w:p w14:paraId="4215A04C" w14:textId="6EEDF1A8" w:rsidR="000211CA" w:rsidRPr="000211CA" w:rsidRDefault="000211CA" w:rsidP="000211CA">
      <w:pPr>
        <w:adjustRightInd w:val="0"/>
        <w:spacing w:before="120" w:after="75"/>
        <w:ind w:left="8496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211CA">
        <w:rPr>
          <w:rFonts w:ascii="Times New Roman" w:hAnsi="Times New Roman" w:cs="Times New Roman"/>
          <w:i/>
          <w:color w:val="FF0000"/>
          <w:sz w:val="20"/>
          <w:szCs w:val="20"/>
        </w:rPr>
        <w:t>kwalifikowanym podpisem elektronicznym</w:t>
      </w:r>
    </w:p>
    <w:p w14:paraId="34F3214F" w14:textId="3E041CE4" w:rsidR="00AB5427" w:rsidRPr="000211CA" w:rsidRDefault="000211CA" w:rsidP="00351EF2">
      <w:pPr>
        <w:autoSpaceDE w:val="0"/>
        <w:autoSpaceDN w:val="0"/>
        <w:adjustRightInd w:val="0"/>
        <w:spacing w:before="120" w:after="75"/>
        <w:ind w:left="778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211CA">
        <w:rPr>
          <w:rFonts w:ascii="Times New Roman" w:hAnsi="Times New Roman" w:cs="Times New Roman"/>
          <w:i/>
          <w:color w:val="FF0000"/>
          <w:sz w:val="20"/>
          <w:szCs w:val="20"/>
        </w:rPr>
        <w:t>osoby/osób upoważnionych</w:t>
      </w:r>
    </w:p>
    <w:sectPr w:rsidR="00AB5427" w:rsidRPr="000211CA" w:rsidSect="00D97FF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2C2B2" w14:textId="77777777" w:rsidR="00162241" w:rsidRDefault="00162241" w:rsidP="00DA5BC6">
      <w:pPr>
        <w:spacing w:after="0" w:line="240" w:lineRule="auto"/>
      </w:pPr>
      <w:r>
        <w:separator/>
      </w:r>
    </w:p>
  </w:endnote>
  <w:endnote w:type="continuationSeparator" w:id="0">
    <w:p w14:paraId="1FB1619F" w14:textId="77777777" w:rsidR="00162241" w:rsidRDefault="00162241" w:rsidP="00DA5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49EE3" w14:textId="77777777" w:rsidR="00DA5BC6" w:rsidRPr="00DA5BC6" w:rsidRDefault="00DA5BC6" w:rsidP="00DA5BC6">
    <w:pPr>
      <w:pBdr>
        <w:bottom w:val="single" w:sz="12" w:space="1" w:color="auto"/>
      </w:pBdr>
      <w:tabs>
        <w:tab w:val="left" w:pos="3757"/>
      </w:tabs>
      <w:rPr>
        <w:rFonts w:ascii="Times New Roman" w:hAnsi="Times New Roman" w:cs="Times New Roman"/>
      </w:rPr>
    </w:pPr>
    <w:r w:rsidRPr="00DA5BC6">
      <w:rPr>
        <w:rFonts w:ascii="Times New Roman" w:hAnsi="Times New Roman" w:cs="Times New Roman"/>
      </w:rPr>
      <w:tab/>
    </w:r>
  </w:p>
  <w:p w14:paraId="03103EEA" w14:textId="4FA0613E" w:rsidR="00DA5BC6" w:rsidRPr="00DA5BC6" w:rsidRDefault="00DA5BC6" w:rsidP="00DA5BC6">
    <w:pPr>
      <w:rPr>
        <w:rStyle w:val="Numerstrony"/>
        <w:rFonts w:ascii="Times New Roman" w:hAnsi="Times New Roman" w:cs="Times New Roman"/>
      </w:rPr>
    </w:pPr>
    <w:r w:rsidRPr="00DA5BC6">
      <w:rPr>
        <w:rFonts w:ascii="Times New Roman" w:hAnsi="Times New Roman" w:cs="Times New Roman"/>
      </w:rPr>
      <w:t xml:space="preserve">Specyfikacja warunków zamówienia </w:t>
    </w:r>
    <w:r w:rsidRPr="00DA5BC6">
      <w:rPr>
        <w:rFonts w:ascii="Times New Roman" w:hAnsi="Times New Roman" w:cs="Times New Roman"/>
      </w:rPr>
      <w:tab/>
    </w:r>
    <w:r w:rsidRPr="00DA5BC6">
      <w:rPr>
        <w:rFonts w:ascii="Times New Roman" w:hAnsi="Times New Roman" w:cs="Times New Roman"/>
      </w:rPr>
      <w:tab/>
    </w:r>
    <w:r w:rsidRPr="00DA5BC6">
      <w:rPr>
        <w:rFonts w:ascii="Times New Roman" w:hAnsi="Times New Roman" w:cs="Times New Roman"/>
      </w:rPr>
      <w:tab/>
    </w:r>
    <w:r w:rsidRPr="00DA5BC6">
      <w:rPr>
        <w:rFonts w:ascii="Times New Roman" w:hAnsi="Times New Roman" w:cs="Times New Roman"/>
      </w:rPr>
      <w:tab/>
    </w:r>
    <w:r w:rsidRPr="00DA5BC6">
      <w:rPr>
        <w:rFonts w:ascii="Times New Roman" w:hAnsi="Times New Roman" w:cs="Times New Roman"/>
      </w:rPr>
      <w:tab/>
    </w:r>
    <w:r w:rsidRPr="00DA5BC6">
      <w:rPr>
        <w:rFonts w:ascii="Times New Roman" w:hAnsi="Times New Roman" w:cs="Times New Roman"/>
      </w:rPr>
      <w:tab/>
      <w:t xml:space="preserve">Strona </w:t>
    </w:r>
    <w:r w:rsidRPr="00DA5BC6">
      <w:rPr>
        <w:rStyle w:val="Numerstrony"/>
        <w:rFonts w:ascii="Times New Roman" w:hAnsi="Times New Roman" w:cs="Times New Roman"/>
      </w:rPr>
      <w:fldChar w:fldCharType="begin"/>
    </w:r>
    <w:r w:rsidRPr="00DA5BC6">
      <w:rPr>
        <w:rStyle w:val="Numerstrony"/>
        <w:rFonts w:ascii="Times New Roman" w:hAnsi="Times New Roman" w:cs="Times New Roman"/>
      </w:rPr>
      <w:instrText xml:space="preserve"> PAGE </w:instrText>
    </w:r>
    <w:r w:rsidRPr="00DA5BC6">
      <w:rPr>
        <w:rStyle w:val="Numerstrony"/>
        <w:rFonts w:ascii="Times New Roman" w:hAnsi="Times New Roman" w:cs="Times New Roman"/>
      </w:rPr>
      <w:fldChar w:fldCharType="separate"/>
    </w:r>
    <w:r w:rsidR="00AB6AB3">
      <w:rPr>
        <w:rStyle w:val="Numerstrony"/>
        <w:rFonts w:ascii="Times New Roman" w:hAnsi="Times New Roman" w:cs="Times New Roman"/>
        <w:noProof/>
      </w:rPr>
      <w:t>11</w:t>
    </w:r>
    <w:r w:rsidRPr="00DA5BC6">
      <w:rPr>
        <w:rStyle w:val="Numerstrony"/>
        <w:rFonts w:ascii="Times New Roman" w:hAnsi="Times New Roman" w:cs="Times New Roman"/>
      </w:rPr>
      <w:fldChar w:fldCharType="end"/>
    </w:r>
    <w:r w:rsidRPr="00DA5BC6">
      <w:rPr>
        <w:rStyle w:val="Numerstrony"/>
        <w:rFonts w:ascii="Times New Roman" w:hAnsi="Times New Roman" w:cs="Times New Roman"/>
      </w:rPr>
      <w:t xml:space="preserve"> z</w:t>
    </w:r>
    <w:r w:rsidRPr="00DA5BC6">
      <w:rPr>
        <w:rFonts w:ascii="Times New Roman" w:hAnsi="Times New Roman" w:cs="Times New Roman"/>
      </w:rPr>
      <w:t xml:space="preserve"> </w:t>
    </w:r>
    <w:r w:rsidRPr="00DA5BC6">
      <w:rPr>
        <w:rStyle w:val="Numerstrony"/>
        <w:rFonts w:ascii="Times New Roman" w:hAnsi="Times New Roman" w:cs="Times New Roman"/>
      </w:rPr>
      <w:fldChar w:fldCharType="begin"/>
    </w:r>
    <w:r w:rsidRPr="00DA5BC6">
      <w:rPr>
        <w:rStyle w:val="Numerstrony"/>
        <w:rFonts w:ascii="Times New Roman" w:hAnsi="Times New Roman" w:cs="Times New Roman"/>
      </w:rPr>
      <w:instrText xml:space="preserve"> NUMPAGES </w:instrText>
    </w:r>
    <w:r w:rsidRPr="00DA5BC6">
      <w:rPr>
        <w:rStyle w:val="Numerstrony"/>
        <w:rFonts w:ascii="Times New Roman" w:hAnsi="Times New Roman" w:cs="Times New Roman"/>
      </w:rPr>
      <w:fldChar w:fldCharType="separate"/>
    </w:r>
    <w:r w:rsidR="00AB6AB3">
      <w:rPr>
        <w:rStyle w:val="Numerstrony"/>
        <w:rFonts w:ascii="Times New Roman" w:hAnsi="Times New Roman" w:cs="Times New Roman"/>
        <w:noProof/>
      </w:rPr>
      <w:t>13</w:t>
    </w:r>
    <w:r w:rsidRPr="00DA5BC6">
      <w:rPr>
        <w:rStyle w:val="Numerstrony"/>
        <w:rFonts w:ascii="Times New Roman" w:hAnsi="Times New Roman" w:cs="Times New Roman"/>
      </w:rPr>
      <w:fldChar w:fldCharType="end"/>
    </w:r>
  </w:p>
  <w:p w14:paraId="214A3F52" w14:textId="1A4D5AD0" w:rsidR="00DA5BC6" w:rsidRPr="00DA5BC6" w:rsidRDefault="00DA5BC6" w:rsidP="00DA5BC6">
    <w:pPr>
      <w:rPr>
        <w:rFonts w:ascii="Times New Roman" w:hAnsi="Times New Roman" w:cs="Times New Roman"/>
      </w:rPr>
    </w:pPr>
    <w:r w:rsidRPr="00DA5BC6">
      <w:rPr>
        <w:rFonts w:ascii="Times New Roman" w:hAnsi="Times New Roman" w:cs="Times New Roman"/>
      </w:rPr>
      <w:t>Nr sprawy: ZA</w:t>
    </w:r>
    <w:r w:rsidR="00FF1BCA">
      <w:rPr>
        <w:rFonts w:ascii="Times New Roman" w:hAnsi="Times New Roman" w:cs="Times New Roman"/>
      </w:rPr>
      <w:t>iBI.</w:t>
    </w:r>
    <w:r w:rsidR="00D4313E">
      <w:rPr>
        <w:rFonts w:ascii="Times New Roman" w:hAnsi="Times New Roman" w:cs="Times New Roman"/>
      </w:rPr>
      <w:t>233.</w:t>
    </w:r>
    <w:r w:rsidR="002E7183">
      <w:rPr>
        <w:rFonts w:ascii="Times New Roman" w:hAnsi="Times New Roman" w:cs="Times New Roman"/>
      </w:rPr>
      <w:t>6</w:t>
    </w:r>
    <w:r w:rsidR="008E758C">
      <w:rPr>
        <w:rFonts w:ascii="Times New Roman" w:hAnsi="Times New Roman" w:cs="Times New Roman"/>
      </w:rPr>
      <w:t>.2025</w:t>
    </w:r>
  </w:p>
  <w:p w14:paraId="386BFBFE" w14:textId="77777777" w:rsidR="00DA5BC6" w:rsidRDefault="00DA5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5D4AC" w14:textId="77777777" w:rsidR="00162241" w:rsidRDefault="00162241" w:rsidP="00DA5BC6">
      <w:pPr>
        <w:spacing w:after="0" w:line="240" w:lineRule="auto"/>
      </w:pPr>
      <w:r>
        <w:separator/>
      </w:r>
    </w:p>
  </w:footnote>
  <w:footnote w:type="continuationSeparator" w:id="0">
    <w:p w14:paraId="0956AE66" w14:textId="77777777" w:rsidR="00162241" w:rsidRDefault="00162241" w:rsidP="00DA5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AA65B" w14:textId="489F8095" w:rsidR="00DA5BC6" w:rsidRPr="00DA5BC6" w:rsidRDefault="008C333E" w:rsidP="000459A6">
    <w:pPr>
      <w:pStyle w:val="Nagwek"/>
      <w:jc w:val="center"/>
      <w:rPr>
        <w:rFonts w:ascii="Times New Roman" w:hAnsi="Times New Roman" w:cs="Times New Roman"/>
      </w:rPr>
    </w:pPr>
    <w:bookmarkStart w:id="2" w:name="_Hlk170736192"/>
    <w:r>
      <w:rPr>
        <w:noProof/>
      </w:rPr>
      <w:drawing>
        <wp:inline distT="0" distB="0" distL="0" distR="0" wp14:anchorId="11FF5D2B" wp14:editId="60D0E2F3">
          <wp:extent cx="5761355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6054B"/>
    <w:multiLevelType w:val="hybridMultilevel"/>
    <w:tmpl w:val="21DE8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95FA5"/>
    <w:multiLevelType w:val="hybridMultilevel"/>
    <w:tmpl w:val="D3FCE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246919">
    <w:abstractNumId w:val="1"/>
  </w:num>
  <w:num w:numId="2" w16cid:durableId="381487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9D"/>
    <w:rsid w:val="00017C59"/>
    <w:rsid w:val="000211CA"/>
    <w:rsid w:val="00024CAE"/>
    <w:rsid w:val="000459A6"/>
    <w:rsid w:val="000623A3"/>
    <w:rsid w:val="0009596B"/>
    <w:rsid w:val="000B1E65"/>
    <w:rsid w:val="00104924"/>
    <w:rsid w:val="0011052D"/>
    <w:rsid w:val="00117055"/>
    <w:rsid w:val="00141DB4"/>
    <w:rsid w:val="00151F2F"/>
    <w:rsid w:val="00162241"/>
    <w:rsid w:val="001B7927"/>
    <w:rsid w:val="001F27B6"/>
    <w:rsid w:val="002845E3"/>
    <w:rsid w:val="002E35F8"/>
    <w:rsid w:val="002E7183"/>
    <w:rsid w:val="0030298F"/>
    <w:rsid w:val="00351EF2"/>
    <w:rsid w:val="00373806"/>
    <w:rsid w:val="00373935"/>
    <w:rsid w:val="0039534F"/>
    <w:rsid w:val="00395F26"/>
    <w:rsid w:val="003B2967"/>
    <w:rsid w:val="003E6579"/>
    <w:rsid w:val="00400543"/>
    <w:rsid w:val="004322C5"/>
    <w:rsid w:val="004474E9"/>
    <w:rsid w:val="004849EE"/>
    <w:rsid w:val="004C2628"/>
    <w:rsid w:val="004C62D0"/>
    <w:rsid w:val="00531362"/>
    <w:rsid w:val="00577868"/>
    <w:rsid w:val="00584641"/>
    <w:rsid w:val="0059301F"/>
    <w:rsid w:val="005B5E61"/>
    <w:rsid w:val="00607055"/>
    <w:rsid w:val="006164E9"/>
    <w:rsid w:val="0063692A"/>
    <w:rsid w:val="00654E5D"/>
    <w:rsid w:val="00656844"/>
    <w:rsid w:val="00664307"/>
    <w:rsid w:val="006A4762"/>
    <w:rsid w:val="006B7204"/>
    <w:rsid w:val="00732627"/>
    <w:rsid w:val="007B1335"/>
    <w:rsid w:val="007B687F"/>
    <w:rsid w:val="007D2734"/>
    <w:rsid w:val="00801127"/>
    <w:rsid w:val="00830ACB"/>
    <w:rsid w:val="008610A9"/>
    <w:rsid w:val="0087127D"/>
    <w:rsid w:val="00892971"/>
    <w:rsid w:val="008A2664"/>
    <w:rsid w:val="008A532F"/>
    <w:rsid w:val="008C333E"/>
    <w:rsid w:val="008E24DF"/>
    <w:rsid w:val="008E758C"/>
    <w:rsid w:val="008F6256"/>
    <w:rsid w:val="009115A4"/>
    <w:rsid w:val="00985ED1"/>
    <w:rsid w:val="00A04A94"/>
    <w:rsid w:val="00A35191"/>
    <w:rsid w:val="00A4774B"/>
    <w:rsid w:val="00AB1480"/>
    <w:rsid w:val="00AB5427"/>
    <w:rsid w:val="00AB6AB3"/>
    <w:rsid w:val="00AF44CD"/>
    <w:rsid w:val="00AF6EFC"/>
    <w:rsid w:val="00B0573A"/>
    <w:rsid w:val="00B33985"/>
    <w:rsid w:val="00B41F9D"/>
    <w:rsid w:val="00B97FAC"/>
    <w:rsid w:val="00BC599C"/>
    <w:rsid w:val="00BE4254"/>
    <w:rsid w:val="00BF65D8"/>
    <w:rsid w:val="00C8499D"/>
    <w:rsid w:val="00CE7658"/>
    <w:rsid w:val="00D4313E"/>
    <w:rsid w:val="00D97735"/>
    <w:rsid w:val="00D97770"/>
    <w:rsid w:val="00D97FF0"/>
    <w:rsid w:val="00DA5BC6"/>
    <w:rsid w:val="00DC0EDC"/>
    <w:rsid w:val="00E10316"/>
    <w:rsid w:val="00E33B1A"/>
    <w:rsid w:val="00E50FA6"/>
    <w:rsid w:val="00E622B0"/>
    <w:rsid w:val="00E71EC9"/>
    <w:rsid w:val="00E82B5D"/>
    <w:rsid w:val="00F20BA2"/>
    <w:rsid w:val="00FB0E1D"/>
    <w:rsid w:val="00FB4000"/>
    <w:rsid w:val="00FC7719"/>
    <w:rsid w:val="00FF1BCA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1EAC804"/>
  <w15:chartTrackingRefBased/>
  <w15:docId w15:val="{E335300D-A9D6-4997-8EED-8B1C08184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5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BC6"/>
  </w:style>
  <w:style w:type="paragraph" w:styleId="Stopka">
    <w:name w:val="footer"/>
    <w:basedOn w:val="Normalny"/>
    <w:link w:val="StopkaZnak"/>
    <w:uiPriority w:val="99"/>
    <w:unhideWhenUsed/>
    <w:rsid w:val="00DA5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BC6"/>
  </w:style>
  <w:style w:type="character" w:styleId="Numerstrony">
    <w:name w:val="page number"/>
    <w:basedOn w:val="Domylnaczcionkaakapitu"/>
    <w:rsid w:val="00DA5BC6"/>
  </w:style>
  <w:style w:type="paragraph" w:styleId="Tekstblokowy">
    <w:name w:val="Block Text"/>
    <w:basedOn w:val="Normalny"/>
    <w:rsid w:val="00D97FF0"/>
    <w:pPr>
      <w:tabs>
        <w:tab w:val="num" w:pos="926"/>
      </w:tabs>
      <w:spacing w:after="0" w:line="360" w:lineRule="auto"/>
      <w:ind w:left="360" w:right="22"/>
      <w:jc w:val="both"/>
    </w:pPr>
    <w:rPr>
      <w:rFonts w:ascii="Garamond" w:eastAsia="Times New Roman" w:hAnsi="Garamond" w:cs="Arial"/>
      <w:bCs/>
      <w:kern w:val="144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7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7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7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7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73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7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73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84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B6734-6C04-4CC6-A4D9-64EE7CF9A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CIE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Petrović Tomislav</dc:creator>
  <cp:keywords/>
  <dc:description/>
  <cp:lastModifiedBy>Bień Dorota</cp:lastModifiedBy>
  <cp:revision>22</cp:revision>
  <dcterms:created xsi:type="dcterms:W3CDTF">2020-03-04T06:34:00Z</dcterms:created>
  <dcterms:modified xsi:type="dcterms:W3CDTF">2025-10-15T08:07:00Z</dcterms:modified>
</cp:coreProperties>
</file>